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62B8" w14:textId="53C16545" w:rsidR="004C0688" w:rsidRPr="004C0688" w:rsidRDefault="004C0688" w:rsidP="004C0688">
      <w:pPr>
        <w:spacing w:after="6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688">
        <w:rPr>
          <w:rFonts w:ascii="Times New Roman" w:hAnsi="Times New Roman" w:cs="Times New Roman"/>
          <w:b/>
          <w:bCs/>
          <w:sz w:val="28"/>
          <w:szCs w:val="28"/>
        </w:rPr>
        <w:t>AUTÓBÉRLETI SZERZŐDÉS</w:t>
      </w:r>
    </w:p>
    <w:p w14:paraId="61F08B69" w14:textId="18F5286A" w:rsidR="004C0688" w:rsidRPr="004C0688" w:rsidRDefault="004C0688" w:rsidP="00EC60A6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b/>
          <w:bCs/>
        </w:rPr>
      </w:pPr>
      <w:r w:rsidRPr="004C0688">
        <w:rPr>
          <w:rFonts w:ascii="Times New Roman" w:hAnsi="Times New Roman" w:cs="Times New Roman"/>
          <w:b/>
          <w:bCs/>
        </w:rPr>
        <w:t xml:space="preserve">1. Amely létrejött az alábbi Szerződő felek között: </w:t>
      </w:r>
    </w:p>
    <w:p w14:paraId="677ED311" w14:textId="24889DC3" w:rsidR="004C0688" w:rsidRPr="004C0688" w:rsidRDefault="004C0688" w:rsidP="001D5655">
      <w:pPr>
        <w:ind w:left="284"/>
        <w:rPr>
          <w:rFonts w:ascii="Times New Roman" w:hAnsi="Times New Roman" w:cs="Times New Roman"/>
        </w:rPr>
      </w:pPr>
      <w:r w:rsidRPr="004C0688">
        <w:rPr>
          <w:rFonts w:ascii="Times New Roman" w:hAnsi="Times New Roman" w:cs="Times New Roman"/>
        </w:rPr>
        <w:t xml:space="preserve">egyrészről: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0688" w:rsidRPr="004C0688" w14:paraId="44D7EB85" w14:textId="77777777">
        <w:tc>
          <w:tcPr>
            <w:tcW w:w="4531" w:type="dxa"/>
          </w:tcPr>
          <w:p w14:paraId="48B65F0E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Név / Cégnév: </w:t>
            </w:r>
          </w:p>
        </w:tc>
        <w:tc>
          <w:tcPr>
            <w:tcW w:w="4531" w:type="dxa"/>
          </w:tcPr>
          <w:p w14:paraId="17697C72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proofErr w:type="spellStart"/>
            <w:r w:rsidRPr="004C0688">
              <w:rPr>
                <w:rFonts w:ascii="Times New Roman" w:hAnsi="Times New Roman" w:cs="Times New Roman"/>
              </w:rPr>
              <w:t>Hungaro</w:t>
            </w:r>
            <w:proofErr w:type="spellEnd"/>
            <w:r w:rsidRPr="004C0688">
              <w:rPr>
                <w:rFonts w:ascii="Times New Roman" w:hAnsi="Times New Roman" w:cs="Times New Roman"/>
              </w:rPr>
              <w:t xml:space="preserve"> Autócentrum Kft. </w:t>
            </w:r>
          </w:p>
        </w:tc>
      </w:tr>
      <w:tr w:rsidR="004C0688" w:rsidRPr="004C0688" w14:paraId="58A9214A" w14:textId="77777777">
        <w:tc>
          <w:tcPr>
            <w:tcW w:w="4531" w:type="dxa"/>
          </w:tcPr>
          <w:p w14:paraId="2A731972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Lakcím / Székhely: </w:t>
            </w:r>
          </w:p>
        </w:tc>
        <w:tc>
          <w:tcPr>
            <w:tcW w:w="4531" w:type="dxa"/>
          </w:tcPr>
          <w:p w14:paraId="1CA3F2DF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1151 Bp., Külső Fóti út 26. </w:t>
            </w:r>
          </w:p>
        </w:tc>
      </w:tr>
      <w:tr w:rsidR="004C0688" w:rsidRPr="004C0688" w14:paraId="3ECEC128" w14:textId="77777777">
        <w:tc>
          <w:tcPr>
            <w:tcW w:w="4531" w:type="dxa"/>
          </w:tcPr>
          <w:p w14:paraId="6B6EEA46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Anyja neve / Adószám: </w:t>
            </w:r>
          </w:p>
        </w:tc>
        <w:tc>
          <w:tcPr>
            <w:tcW w:w="4531" w:type="dxa"/>
          </w:tcPr>
          <w:p w14:paraId="191E69D5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25062735-2-42 </w:t>
            </w:r>
          </w:p>
        </w:tc>
      </w:tr>
      <w:tr w:rsidR="004C0688" w:rsidRPr="004C0688" w14:paraId="53FFDF94" w14:textId="77777777">
        <w:tc>
          <w:tcPr>
            <w:tcW w:w="4531" w:type="dxa"/>
          </w:tcPr>
          <w:p w14:paraId="1CD4FEE3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Cégjegyzék szám: </w:t>
            </w:r>
          </w:p>
        </w:tc>
        <w:tc>
          <w:tcPr>
            <w:tcW w:w="4531" w:type="dxa"/>
          </w:tcPr>
          <w:p w14:paraId="32431EC3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01-09-197555 </w:t>
            </w:r>
          </w:p>
        </w:tc>
      </w:tr>
      <w:tr w:rsidR="004C0688" w:rsidRPr="004C0688" w14:paraId="43021312" w14:textId="77777777">
        <w:tc>
          <w:tcPr>
            <w:tcW w:w="4531" w:type="dxa"/>
          </w:tcPr>
          <w:p w14:paraId="1A310836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Bankszámlaszám: </w:t>
            </w:r>
          </w:p>
        </w:tc>
        <w:tc>
          <w:tcPr>
            <w:tcW w:w="4531" w:type="dxa"/>
          </w:tcPr>
          <w:p w14:paraId="6614B21E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12011526 01721848 00100002 </w:t>
            </w:r>
          </w:p>
        </w:tc>
      </w:tr>
    </w:tbl>
    <w:p w14:paraId="33366545" w14:textId="103AE71C" w:rsidR="004C0688" w:rsidRPr="004C0688" w:rsidRDefault="004C0688" w:rsidP="004C0688">
      <w:pPr>
        <w:spacing w:before="120" w:after="120"/>
        <w:ind w:left="284"/>
        <w:rPr>
          <w:rFonts w:ascii="Times New Roman" w:hAnsi="Times New Roman" w:cs="Times New Roman"/>
        </w:rPr>
      </w:pPr>
      <w:r w:rsidRPr="004C0688">
        <w:rPr>
          <w:rFonts w:ascii="Times New Roman" w:hAnsi="Times New Roman" w:cs="Times New Roman"/>
        </w:rPr>
        <w:t xml:space="preserve">mint </w:t>
      </w:r>
      <w:r w:rsidRPr="004C0688">
        <w:rPr>
          <w:rFonts w:ascii="Times New Roman" w:hAnsi="Times New Roman" w:cs="Times New Roman"/>
          <w:b/>
          <w:bCs/>
        </w:rPr>
        <w:t>Bérbeadó</w:t>
      </w:r>
      <w:r w:rsidRPr="004C0688">
        <w:rPr>
          <w:rFonts w:ascii="Times New Roman" w:hAnsi="Times New Roman" w:cs="Times New Roman"/>
        </w:rPr>
        <w:t xml:space="preserve"> (a továbbiakban: Bérbeadó) és </w:t>
      </w:r>
    </w:p>
    <w:p w14:paraId="48D7D3F8" w14:textId="77777777" w:rsidR="004C0688" w:rsidRPr="004C0688" w:rsidRDefault="004C0688" w:rsidP="004C0688">
      <w:pPr>
        <w:spacing w:after="120"/>
        <w:ind w:left="284" w:right="284"/>
        <w:rPr>
          <w:rFonts w:ascii="Times New Roman" w:hAnsi="Times New Roman" w:cs="Times New Roman"/>
        </w:rPr>
      </w:pPr>
      <w:r w:rsidRPr="004C0688">
        <w:rPr>
          <w:rFonts w:ascii="Times New Roman" w:hAnsi="Times New Roman" w:cs="Times New Roman"/>
        </w:rPr>
        <w:t xml:space="preserve">másrészről: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0688" w:rsidRPr="004C0688" w14:paraId="44077F69" w14:textId="77777777" w:rsidTr="00AB1D95">
        <w:tc>
          <w:tcPr>
            <w:tcW w:w="4531" w:type="dxa"/>
          </w:tcPr>
          <w:p w14:paraId="29311CDC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Név / Cégnév: </w:t>
            </w:r>
          </w:p>
        </w:tc>
        <w:tc>
          <w:tcPr>
            <w:tcW w:w="4531" w:type="dxa"/>
            <w:vAlign w:val="center"/>
          </w:tcPr>
          <w:p w14:paraId="5C2CF6DE" w14:textId="6D5CA97F" w:rsidR="004C0688" w:rsidRPr="004C0688" w:rsidRDefault="00951790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951790">
              <w:rPr>
                <w:rFonts w:ascii="Times New Roman" w:hAnsi="Times New Roman" w:cs="Times New Roman"/>
              </w:rPr>
              <w:t>Project.NevCegnev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7B3B89F2" w14:textId="77777777" w:rsidTr="00AB1D95">
        <w:tc>
          <w:tcPr>
            <w:tcW w:w="4531" w:type="dxa"/>
          </w:tcPr>
          <w:p w14:paraId="6EAFB409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Lakcím / Székhely: </w:t>
            </w:r>
          </w:p>
        </w:tc>
        <w:tc>
          <w:tcPr>
            <w:tcW w:w="4531" w:type="dxa"/>
            <w:vAlign w:val="center"/>
          </w:tcPr>
          <w:p w14:paraId="659AB5C1" w14:textId="1935BBAF" w:rsidR="004C0688" w:rsidRPr="004C0688" w:rsidRDefault="00951790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951790">
              <w:rPr>
                <w:rFonts w:ascii="Times New Roman" w:hAnsi="Times New Roman" w:cs="Times New Roman"/>
              </w:rPr>
              <w:t>Project.LakcimSzekhely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  <w:r w:rsidR="004C0688" w:rsidRPr="004C068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C0688" w:rsidRPr="004C0688" w14:paraId="6ED3C637" w14:textId="77777777" w:rsidTr="00AB1D95">
        <w:tc>
          <w:tcPr>
            <w:tcW w:w="4531" w:type="dxa"/>
          </w:tcPr>
          <w:p w14:paraId="36280B24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Cégjegyzék szám: </w:t>
            </w:r>
          </w:p>
        </w:tc>
        <w:tc>
          <w:tcPr>
            <w:tcW w:w="4531" w:type="dxa"/>
            <w:vAlign w:val="center"/>
          </w:tcPr>
          <w:p w14:paraId="3940323B" w14:textId="64E2E8F3" w:rsidR="004C0688" w:rsidRPr="004C0688" w:rsidRDefault="00951790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951790">
              <w:rPr>
                <w:rFonts w:ascii="Times New Roman" w:hAnsi="Times New Roman" w:cs="Times New Roman"/>
              </w:rPr>
              <w:t>Project.CegjegyzekSzam</w:t>
            </w:r>
            <w:proofErr w:type="gramEnd"/>
            <w:r w:rsidRPr="0095179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67900ADC" w14:textId="77777777" w:rsidTr="00AB1D95">
        <w:tc>
          <w:tcPr>
            <w:tcW w:w="4531" w:type="dxa"/>
          </w:tcPr>
          <w:p w14:paraId="4D682271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Bankszámlaszám: </w:t>
            </w:r>
          </w:p>
        </w:tc>
        <w:tc>
          <w:tcPr>
            <w:tcW w:w="4531" w:type="dxa"/>
            <w:vAlign w:val="center"/>
          </w:tcPr>
          <w:p w14:paraId="2EFE29A2" w14:textId="00A6902C" w:rsidR="004C0688" w:rsidRPr="004C0688" w:rsidRDefault="00951790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951790">
              <w:rPr>
                <w:rFonts w:ascii="Times New Roman" w:hAnsi="Times New Roman" w:cs="Times New Roman"/>
              </w:rPr>
              <w:t>Project.Bankszamlaszam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40E43E0C" w14:textId="77777777" w:rsidTr="00AB1D95">
        <w:tc>
          <w:tcPr>
            <w:tcW w:w="4531" w:type="dxa"/>
          </w:tcPr>
          <w:p w14:paraId="1BFD800D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Adószám: </w:t>
            </w:r>
          </w:p>
        </w:tc>
        <w:tc>
          <w:tcPr>
            <w:tcW w:w="4531" w:type="dxa"/>
            <w:vAlign w:val="center"/>
          </w:tcPr>
          <w:p w14:paraId="67263C4D" w14:textId="4C41CDA9" w:rsidR="004C0688" w:rsidRPr="004C0688" w:rsidRDefault="00951790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951790">
              <w:rPr>
                <w:rFonts w:ascii="Times New Roman" w:hAnsi="Times New Roman" w:cs="Times New Roman"/>
              </w:rPr>
              <w:t>Project.Adoszam</w:t>
            </w:r>
            <w:proofErr w:type="gramEnd"/>
            <w:r w:rsidRPr="0095179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7B10312F" w14:textId="77777777" w:rsidTr="00AB1D95">
        <w:tc>
          <w:tcPr>
            <w:tcW w:w="4531" w:type="dxa"/>
          </w:tcPr>
          <w:p w14:paraId="0F2D37AA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Sofőr neve: </w:t>
            </w:r>
          </w:p>
        </w:tc>
        <w:tc>
          <w:tcPr>
            <w:tcW w:w="4531" w:type="dxa"/>
            <w:vAlign w:val="center"/>
          </w:tcPr>
          <w:p w14:paraId="54BD3E69" w14:textId="74D2EE7A" w:rsidR="004C0688" w:rsidRPr="004C0688" w:rsidRDefault="00951790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951790">
              <w:rPr>
                <w:rFonts w:ascii="Times New Roman" w:hAnsi="Times New Roman" w:cs="Times New Roman"/>
              </w:rPr>
              <w:t>Project.SoforNeve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596E30C6" w14:textId="77777777" w:rsidTr="00AB1D95">
        <w:tc>
          <w:tcPr>
            <w:tcW w:w="4531" w:type="dxa"/>
          </w:tcPr>
          <w:p w14:paraId="373BDF9F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Születési helye: </w:t>
            </w:r>
          </w:p>
        </w:tc>
        <w:tc>
          <w:tcPr>
            <w:tcW w:w="4531" w:type="dxa"/>
            <w:vAlign w:val="center"/>
          </w:tcPr>
          <w:p w14:paraId="0EFEA0DE" w14:textId="04BA12E2" w:rsidR="004C0688" w:rsidRPr="004C0688" w:rsidRDefault="00951790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951790">
              <w:rPr>
                <w:rFonts w:ascii="Times New Roman" w:hAnsi="Times New Roman" w:cs="Times New Roman"/>
              </w:rPr>
              <w:t>Project.SzuletesiHelye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379FC716" w14:textId="77777777" w:rsidTr="00AB1D95">
        <w:tc>
          <w:tcPr>
            <w:tcW w:w="4531" w:type="dxa"/>
          </w:tcPr>
          <w:p w14:paraId="73520ABF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Születési időpontja: </w:t>
            </w:r>
          </w:p>
        </w:tc>
        <w:tc>
          <w:tcPr>
            <w:tcW w:w="4531" w:type="dxa"/>
            <w:vAlign w:val="center"/>
          </w:tcPr>
          <w:p w14:paraId="2D733407" w14:textId="3480EB45" w:rsidR="004C0688" w:rsidRPr="004C0688" w:rsidRDefault="00165D7D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165D7D">
              <w:rPr>
                <w:rFonts w:ascii="Times New Roman" w:hAnsi="Times New Roman" w:cs="Times New Roman"/>
              </w:rPr>
              <w:t>Project.SzuletesiIdopontja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1810F698" w14:textId="77777777" w:rsidTr="00AB1D95">
        <w:tc>
          <w:tcPr>
            <w:tcW w:w="4531" w:type="dxa"/>
          </w:tcPr>
          <w:p w14:paraId="07A568F8" w14:textId="4D456EDE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Vezetői engedély szám, érvényességi idő: </w:t>
            </w:r>
          </w:p>
        </w:tc>
        <w:tc>
          <w:tcPr>
            <w:tcW w:w="4531" w:type="dxa"/>
            <w:vAlign w:val="center"/>
          </w:tcPr>
          <w:p w14:paraId="6FB89AA1" w14:textId="5D508AC3" w:rsidR="004C0688" w:rsidRPr="004C0688" w:rsidRDefault="00AB1D95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AB1D95">
              <w:rPr>
                <w:rFonts w:ascii="Times New Roman" w:hAnsi="Times New Roman" w:cs="Times New Roman"/>
              </w:rPr>
              <w:t>Project.VezetoiEngedelySzama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  <w:r w:rsidR="00503A28">
              <w:rPr>
                <w:rFonts w:ascii="Times New Roman" w:hAnsi="Times New Roman" w:cs="Times New Roman"/>
              </w:rPr>
              <w:t>,</w:t>
            </w:r>
            <w:r w:rsidR="004C0688" w:rsidRPr="004C068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AB1D95">
              <w:rPr>
                <w:rFonts w:ascii="Times New Roman" w:hAnsi="Times New Roman" w:cs="Times New Roman"/>
              </w:rPr>
              <w:t>Project.VezEngedelyErvenyessegiIdo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04366506" w14:textId="77777777" w:rsidTr="00AB1D95">
        <w:tc>
          <w:tcPr>
            <w:tcW w:w="4531" w:type="dxa"/>
          </w:tcPr>
          <w:p w14:paraId="5DD0F278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Anyja neve: </w:t>
            </w:r>
          </w:p>
        </w:tc>
        <w:tc>
          <w:tcPr>
            <w:tcW w:w="4531" w:type="dxa"/>
            <w:vAlign w:val="center"/>
          </w:tcPr>
          <w:p w14:paraId="33F2C9D9" w14:textId="0C00F67D" w:rsidR="004C0688" w:rsidRPr="004C0688" w:rsidRDefault="00AB1D95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AB1D95">
              <w:rPr>
                <w:rFonts w:ascii="Times New Roman" w:hAnsi="Times New Roman" w:cs="Times New Roman"/>
              </w:rPr>
              <w:t>Project.AnyjaNeve</w:t>
            </w:r>
            <w:proofErr w:type="gramEnd"/>
            <w:r w:rsidRPr="00AB1D9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5B3D319C" w14:textId="77777777" w:rsidTr="00AB1D95">
        <w:tc>
          <w:tcPr>
            <w:tcW w:w="4531" w:type="dxa"/>
          </w:tcPr>
          <w:p w14:paraId="35CE4CD4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Telefonszám: </w:t>
            </w:r>
          </w:p>
        </w:tc>
        <w:tc>
          <w:tcPr>
            <w:tcW w:w="4531" w:type="dxa"/>
            <w:vAlign w:val="center"/>
          </w:tcPr>
          <w:p w14:paraId="46663CF4" w14:textId="6EF799CF" w:rsidR="004C0688" w:rsidRPr="004C0688" w:rsidRDefault="00085272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85272">
              <w:rPr>
                <w:rFonts w:ascii="Times New Roman" w:hAnsi="Times New Roman" w:cs="Times New Roman"/>
              </w:rPr>
              <w:t>Project.Telefonszam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45F006D3" w14:textId="77777777" w:rsidTr="00AB1D95">
        <w:tc>
          <w:tcPr>
            <w:tcW w:w="4531" w:type="dxa"/>
          </w:tcPr>
          <w:p w14:paraId="55A506C3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Email cím: </w:t>
            </w:r>
          </w:p>
        </w:tc>
        <w:tc>
          <w:tcPr>
            <w:tcW w:w="4531" w:type="dxa"/>
            <w:vAlign w:val="center"/>
          </w:tcPr>
          <w:p w14:paraId="37013F8E" w14:textId="2D670FC7" w:rsidR="004C0688" w:rsidRPr="004C0688" w:rsidRDefault="00085272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85272">
              <w:rPr>
                <w:rFonts w:ascii="Times New Roman" w:hAnsi="Times New Roman" w:cs="Times New Roman"/>
              </w:rPr>
              <w:t>Project.EmailCim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</w:tbl>
    <w:p w14:paraId="1B9CDAD3" w14:textId="77777777" w:rsidR="004C0688" w:rsidRPr="004C0688" w:rsidRDefault="004C0688" w:rsidP="00056CB5">
      <w:pPr>
        <w:spacing w:before="120" w:after="120"/>
        <w:ind w:left="284"/>
        <w:jc w:val="both"/>
        <w:rPr>
          <w:rFonts w:ascii="Times New Roman" w:hAnsi="Times New Roman" w:cs="Times New Roman"/>
        </w:rPr>
      </w:pPr>
      <w:r w:rsidRPr="004C0688">
        <w:rPr>
          <w:rFonts w:ascii="Times New Roman" w:hAnsi="Times New Roman" w:cs="Times New Roman"/>
        </w:rPr>
        <w:t xml:space="preserve">mint Bérlő (a továbbiakban: Bérlő), külön-külön Fél, együttesen Szerződő felek között a mai napon és helyen az alábbi feltételekkel: </w:t>
      </w:r>
    </w:p>
    <w:p w14:paraId="6343DE36" w14:textId="77777777" w:rsidR="004C0688" w:rsidRDefault="004C06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42AE137" w14:textId="3B786C20" w:rsidR="004C0688" w:rsidRPr="004C0688" w:rsidRDefault="004C0688" w:rsidP="00EC60A6">
      <w:pPr>
        <w:pBdr>
          <w:bottom w:val="single" w:sz="12" w:space="1" w:color="auto"/>
        </w:pBdr>
        <w:spacing w:after="240"/>
        <w:rPr>
          <w:rFonts w:ascii="Times New Roman" w:hAnsi="Times New Roman" w:cs="Times New Roman"/>
          <w:b/>
          <w:bCs/>
        </w:rPr>
      </w:pPr>
      <w:r w:rsidRPr="004C0688">
        <w:rPr>
          <w:rFonts w:ascii="Times New Roman" w:hAnsi="Times New Roman" w:cs="Times New Roman"/>
          <w:b/>
          <w:bCs/>
        </w:rPr>
        <w:lastRenderedPageBreak/>
        <w:t xml:space="preserve">2. A Szerződés tárgya, időtartama </w:t>
      </w:r>
    </w:p>
    <w:p w14:paraId="6C0ECBD3" w14:textId="65F2FD9E" w:rsidR="004C0688" w:rsidRPr="004C0688" w:rsidRDefault="004C0688" w:rsidP="004C0688">
      <w:pPr>
        <w:ind w:left="284"/>
        <w:rPr>
          <w:rFonts w:ascii="Times New Roman" w:hAnsi="Times New Roman" w:cs="Times New Roman"/>
        </w:rPr>
      </w:pPr>
      <w:r w:rsidRPr="004C0688">
        <w:rPr>
          <w:rFonts w:ascii="Times New Roman" w:hAnsi="Times New Roman" w:cs="Times New Roman"/>
        </w:rPr>
        <w:t xml:space="preserve">Jelen bérleti szerződés tárgyát képező tehergépkocsi adatai a következők: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0688" w:rsidRPr="004C0688" w14:paraId="4A3A1F70" w14:textId="77777777">
        <w:tc>
          <w:tcPr>
            <w:tcW w:w="4531" w:type="dxa"/>
          </w:tcPr>
          <w:p w14:paraId="463DC46E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Típus: </w:t>
            </w:r>
          </w:p>
        </w:tc>
        <w:tc>
          <w:tcPr>
            <w:tcW w:w="4531" w:type="dxa"/>
          </w:tcPr>
          <w:p w14:paraId="4AA5805C" w14:textId="46523201" w:rsidR="004C0688" w:rsidRPr="004C0688" w:rsidRDefault="00085272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85272">
              <w:rPr>
                <w:rFonts w:ascii="Times New Roman" w:hAnsi="Times New Roman" w:cs="Times New Roman"/>
              </w:rPr>
              <w:t>Project.AutoTipusa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40E14991" w14:textId="77777777">
        <w:tc>
          <w:tcPr>
            <w:tcW w:w="4531" w:type="dxa"/>
          </w:tcPr>
          <w:p w14:paraId="32D4F99C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Forgalmi rendszám: </w:t>
            </w:r>
          </w:p>
        </w:tc>
        <w:tc>
          <w:tcPr>
            <w:tcW w:w="4531" w:type="dxa"/>
          </w:tcPr>
          <w:p w14:paraId="2F789B0F" w14:textId="1D594759" w:rsidR="004C0688" w:rsidRPr="004C0688" w:rsidRDefault="00085272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85272">
              <w:rPr>
                <w:rFonts w:ascii="Times New Roman" w:hAnsi="Times New Roman" w:cs="Times New Roman"/>
              </w:rPr>
              <w:t>Project.ForgalmiRendszam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C0688" w:rsidRPr="004C0688" w14:paraId="2DC89825" w14:textId="77777777">
        <w:tc>
          <w:tcPr>
            <w:tcW w:w="4531" w:type="dxa"/>
          </w:tcPr>
          <w:p w14:paraId="49F74BD3" w14:textId="77777777" w:rsidR="004C0688" w:rsidRPr="004C0688" w:rsidRDefault="004C0688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 xml:space="preserve">Alvázszám: </w:t>
            </w:r>
          </w:p>
        </w:tc>
        <w:tc>
          <w:tcPr>
            <w:tcW w:w="4531" w:type="dxa"/>
          </w:tcPr>
          <w:p w14:paraId="2F24B1E0" w14:textId="24A55D87" w:rsidR="004C0688" w:rsidRPr="004C0688" w:rsidRDefault="00085272" w:rsidP="004C0688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85272">
              <w:rPr>
                <w:rFonts w:ascii="Times New Roman" w:hAnsi="Times New Roman" w:cs="Times New Roman"/>
              </w:rPr>
              <w:t>Project.Alvazszam</w:t>
            </w:r>
            <w:proofErr w:type="gramEnd"/>
            <w:r w:rsidRPr="0008527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}</w:t>
            </w:r>
          </w:p>
        </w:tc>
      </w:tr>
    </w:tbl>
    <w:p w14:paraId="5C8F9510" w14:textId="28520452" w:rsidR="004C0688" w:rsidRPr="004C0688" w:rsidRDefault="004C0688" w:rsidP="00EC60A6">
      <w:pPr>
        <w:pBdr>
          <w:bottom w:val="single" w:sz="12" w:space="1" w:color="auto"/>
        </w:pBdr>
        <w:spacing w:before="240" w:after="240"/>
        <w:rPr>
          <w:rFonts w:ascii="Times New Roman" w:hAnsi="Times New Roman" w:cs="Times New Roman"/>
          <w:b/>
          <w:bCs/>
        </w:rPr>
      </w:pPr>
      <w:r w:rsidRPr="004C0688">
        <w:rPr>
          <w:rFonts w:ascii="Times New Roman" w:hAnsi="Times New Roman" w:cs="Times New Roman"/>
          <w:b/>
          <w:bCs/>
        </w:rPr>
        <w:t xml:space="preserve">3. Bérleti díj </w:t>
      </w:r>
    </w:p>
    <w:p w14:paraId="0FAEDD98" w14:textId="77777777" w:rsidR="004C0688" w:rsidRDefault="004C0688" w:rsidP="00056CB5">
      <w:pPr>
        <w:spacing w:after="0"/>
        <w:ind w:left="284"/>
        <w:jc w:val="both"/>
        <w:rPr>
          <w:rFonts w:ascii="Times New Roman" w:hAnsi="Times New Roman" w:cs="Times New Roman"/>
        </w:rPr>
      </w:pPr>
      <w:r w:rsidRPr="004C0688">
        <w:rPr>
          <w:rFonts w:ascii="Times New Roman" w:hAnsi="Times New Roman" w:cs="Times New Roman"/>
        </w:rPr>
        <w:t>Szerződő felek megállapodnak abban, hogy a 2. pontban körülírt tehergépkocsi bérleti díját</w:t>
      </w:r>
    </w:p>
    <w:p w14:paraId="0E13FDD5" w14:textId="4598BD9C" w:rsidR="004C0688" w:rsidRPr="004C0688" w:rsidRDefault="004C0688" w:rsidP="00056CB5">
      <w:pPr>
        <w:jc w:val="both"/>
        <w:rPr>
          <w:rFonts w:ascii="Times New Roman" w:hAnsi="Times New Roman" w:cs="Times New Roman"/>
        </w:rPr>
      </w:pPr>
      <w:r w:rsidRPr="004C0688">
        <w:rPr>
          <w:rFonts w:ascii="Times New Roman" w:hAnsi="Times New Roman" w:cs="Times New Roman"/>
        </w:rPr>
        <w:t xml:space="preserve">Szerződő felek az alábbi összegben állapítják meg: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0688" w:rsidRPr="004C0688" w14:paraId="243998A5" w14:textId="77777777">
        <w:tc>
          <w:tcPr>
            <w:tcW w:w="4531" w:type="dxa"/>
          </w:tcPr>
          <w:p w14:paraId="5C90D817" w14:textId="45259960" w:rsidR="004C0688" w:rsidRPr="004454A2" w:rsidRDefault="004C0688" w:rsidP="00972C2B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4454A2">
              <w:rPr>
                <w:rFonts w:ascii="Times New Roman" w:hAnsi="Times New Roman" w:cs="Times New Roman"/>
                <w:b/>
                <w:bCs/>
              </w:rPr>
              <w:t>Bérleti díj:</w:t>
            </w:r>
          </w:p>
        </w:tc>
        <w:tc>
          <w:tcPr>
            <w:tcW w:w="4531" w:type="dxa"/>
          </w:tcPr>
          <w:p w14:paraId="3BBEDD39" w14:textId="75E83354" w:rsidR="004C0688" w:rsidRPr="004C0688" w:rsidRDefault="00085272" w:rsidP="00972C2B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d.</w:t>
            </w:r>
            <w:r w:rsidRPr="00085272">
              <w:rPr>
                <w:rFonts w:ascii="Times New Roman" w:hAnsi="Times New Roman" w:cs="Times New Roman"/>
                <w:b/>
                <w:bCs/>
              </w:rPr>
              <w:t>Project.BerletiDij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>}</w:t>
            </w:r>
            <w:r w:rsidR="004454A2" w:rsidRPr="004454A2">
              <w:rPr>
                <w:rFonts w:ascii="Times New Roman" w:hAnsi="Times New Roman" w:cs="Times New Roman"/>
                <w:b/>
                <w:bCs/>
              </w:rPr>
              <w:t xml:space="preserve"> HUF+ ÁFA</w:t>
            </w:r>
            <w:r w:rsidR="004454A2" w:rsidRPr="004C0688">
              <w:rPr>
                <w:rFonts w:ascii="Times New Roman" w:hAnsi="Times New Roman" w:cs="Times New Roman"/>
              </w:rPr>
              <w:t xml:space="preserve"> /hónap</w:t>
            </w:r>
          </w:p>
        </w:tc>
      </w:tr>
      <w:tr w:rsidR="004454A2" w:rsidRPr="004C0688" w14:paraId="7B4643BB" w14:textId="77777777">
        <w:tc>
          <w:tcPr>
            <w:tcW w:w="4531" w:type="dxa"/>
          </w:tcPr>
          <w:p w14:paraId="75F180A6" w14:textId="441D70F9" w:rsidR="004454A2" w:rsidRPr="004C0688" w:rsidRDefault="004454A2" w:rsidP="00972C2B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azaz</w:t>
            </w:r>
          </w:p>
        </w:tc>
        <w:tc>
          <w:tcPr>
            <w:tcW w:w="4531" w:type="dxa"/>
          </w:tcPr>
          <w:p w14:paraId="4CE15352" w14:textId="68060B35" w:rsidR="004454A2" w:rsidRPr="004C0688" w:rsidRDefault="00085272" w:rsidP="00972C2B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85272">
              <w:rPr>
                <w:rFonts w:ascii="Times New Roman" w:hAnsi="Times New Roman" w:cs="Times New Roman"/>
              </w:rPr>
              <w:t>Project.BerletiDijKiirva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} </w:t>
            </w:r>
            <w:r w:rsidR="004454A2" w:rsidRPr="004C0688">
              <w:rPr>
                <w:rFonts w:ascii="Times New Roman" w:hAnsi="Times New Roman" w:cs="Times New Roman"/>
              </w:rPr>
              <w:t>forint + ÁFA /hónap</w:t>
            </w:r>
          </w:p>
        </w:tc>
      </w:tr>
      <w:tr w:rsidR="004454A2" w:rsidRPr="004C0688" w14:paraId="30FF7A61" w14:textId="77777777">
        <w:tc>
          <w:tcPr>
            <w:tcW w:w="4531" w:type="dxa"/>
          </w:tcPr>
          <w:p w14:paraId="2710B072" w14:textId="7495ED5F" w:rsidR="004454A2" w:rsidRDefault="004454A2" w:rsidP="00972C2B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>összesen</w:t>
            </w:r>
          </w:p>
        </w:tc>
        <w:tc>
          <w:tcPr>
            <w:tcW w:w="4531" w:type="dxa"/>
          </w:tcPr>
          <w:p w14:paraId="464DC806" w14:textId="64EA8F59" w:rsidR="004454A2" w:rsidRPr="004C0688" w:rsidRDefault="00085272" w:rsidP="00972C2B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d.</w:t>
            </w:r>
            <w:r w:rsidRPr="00085272">
              <w:rPr>
                <w:rFonts w:ascii="Times New Roman" w:hAnsi="Times New Roman" w:cs="Times New Roman"/>
                <w:b/>
                <w:bCs/>
              </w:rPr>
              <w:t>Project.BerletiDijOsszesen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>}</w:t>
            </w:r>
            <w:r w:rsidR="004454A2" w:rsidRPr="004454A2">
              <w:rPr>
                <w:rFonts w:ascii="Times New Roman" w:hAnsi="Times New Roman" w:cs="Times New Roman"/>
                <w:b/>
                <w:bCs/>
              </w:rPr>
              <w:t xml:space="preserve"> HUF + ÁFA</w:t>
            </w:r>
            <w:r w:rsidR="004454A2" w:rsidRPr="004C0688">
              <w:rPr>
                <w:rFonts w:ascii="Times New Roman" w:hAnsi="Times New Roman" w:cs="Times New Roman"/>
              </w:rPr>
              <w:t xml:space="preserve"> azaz</w:t>
            </w:r>
            <w:r w:rsidR="004454A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85272">
              <w:rPr>
                <w:rFonts w:ascii="Times New Roman" w:hAnsi="Times New Roman" w:cs="Times New Roman"/>
              </w:rPr>
              <w:t>Project.BerletiDijOsszesenKiirva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  <w:r w:rsidR="004454A2" w:rsidRPr="004C0688">
              <w:rPr>
                <w:rFonts w:ascii="Times New Roman" w:hAnsi="Times New Roman" w:cs="Times New Roman"/>
              </w:rPr>
              <w:t xml:space="preserve"> forint + ÁFA a teljes,</w:t>
            </w:r>
            <w:r w:rsidR="004454A2">
              <w:rPr>
                <w:rFonts w:ascii="Times New Roman" w:hAnsi="Times New Roman" w:cs="Times New Roman"/>
              </w:rPr>
              <w:br/>
            </w:r>
            <w:r w:rsidR="004454A2" w:rsidRPr="004C0688">
              <w:rPr>
                <w:rFonts w:ascii="Times New Roman" w:hAnsi="Times New Roman" w:cs="Times New Roman"/>
              </w:rPr>
              <w:t>alább meghatározott bérleti időszakra vonatkozóan</w:t>
            </w:r>
          </w:p>
        </w:tc>
      </w:tr>
      <w:tr w:rsidR="004454A2" w:rsidRPr="004C0688" w14:paraId="28B4CBF6" w14:textId="77777777">
        <w:tc>
          <w:tcPr>
            <w:tcW w:w="4531" w:type="dxa"/>
          </w:tcPr>
          <w:p w14:paraId="0DB725BD" w14:textId="399F9711" w:rsidR="004454A2" w:rsidRPr="004454A2" w:rsidRDefault="00056CB5" w:rsidP="00972C2B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Óvadék/Kaució</w:t>
            </w:r>
            <w:r w:rsidR="004454A2" w:rsidRPr="004454A2">
              <w:rPr>
                <w:rFonts w:ascii="Times New Roman" w:hAnsi="Times New Roman" w:cs="Times New Roman"/>
                <w:b/>
                <w:bCs/>
              </w:rPr>
              <w:t xml:space="preserve"> összege:</w:t>
            </w:r>
          </w:p>
        </w:tc>
        <w:tc>
          <w:tcPr>
            <w:tcW w:w="4531" w:type="dxa"/>
          </w:tcPr>
          <w:p w14:paraId="462F8958" w14:textId="0C9366F9" w:rsidR="004454A2" w:rsidRPr="004454A2" w:rsidRDefault="00056CB5" w:rsidP="00972C2B">
            <w:pPr>
              <w:spacing w:before="120" w:after="12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d.</w:t>
            </w:r>
            <w:r w:rsidRPr="00056CB5">
              <w:rPr>
                <w:rFonts w:ascii="Times New Roman" w:hAnsi="Times New Roman" w:cs="Times New Roman"/>
                <w:b/>
                <w:bCs/>
              </w:rPr>
              <w:t>Project.OvadekkaucioSzammal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} </w:t>
            </w:r>
            <w:r w:rsidR="00503A28">
              <w:rPr>
                <w:rFonts w:ascii="Times New Roman" w:hAnsi="Times New Roman" w:cs="Times New Roman"/>
                <w:b/>
                <w:bCs/>
              </w:rPr>
              <w:t>HUF</w:t>
            </w:r>
          </w:p>
        </w:tc>
      </w:tr>
      <w:tr w:rsidR="004C0688" w:rsidRPr="004C0688" w14:paraId="28954FD3" w14:textId="77777777">
        <w:tc>
          <w:tcPr>
            <w:tcW w:w="4531" w:type="dxa"/>
          </w:tcPr>
          <w:p w14:paraId="46739A0B" w14:textId="72DD0A4A" w:rsidR="004C0688" w:rsidRPr="004C0688" w:rsidRDefault="004C0688" w:rsidP="00972C2B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 w:rsidRPr="004C0688">
              <w:rPr>
                <w:rFonts w:ascii="Times New Roman" w:hAnsi="Times New Roman" w:cs="Times New Roman"/>
              </w:rPr>
              <w:t>azaz</w:t>
            </w:r>
          </w:p>
        </w:tc>
        <w:tc>
          <w:tcPr>
            <w:tcW w:w="4531" w:type="dxa"/>
          </w:tcPr>
          <w:p w14:paraId="5BE984B7" w14:textId="0DE21E4D" w:rsidR="004C0688" w:rsidRPr="004C0688" w:rsidRDefault="00056CB5" w:rsidP="00972C2B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56CB5">
              <w:rPr>
                <w:rFonts w:ascii="Times New Roman" w:hAnsi="Times New Roman" w:cs="Times New Roman"/>
              </w:rPr>
              <w:t>Project.OvadekkaucioKiirva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  <w:r w:rsidR="004454A2" w:rsidRPr="004C0688">
              <w:rPr>
                <w:rFonts w:ascii="Times New Roman" w:hAnsi="Times New Roman" w:cs="Times New Roman"/>
              </w:rPr>
              <w:t xml:space="preserve"> Forint</w:t>
            </w:r>
          </w:p>
        </w:tc>
      </w:tr>
    </w:tbl>
    <w:p w14:paraId="498F681C" w14:textId="5ABF2308" w:rsidR="004C0688" w:rsidRPr="004454A2" w:rsidRDefault="004C0688" w:rsidP="00056CB5">
      <w:pPr>
        <w:pStyle w:val="Listaszerbekezds"/>
        <w:numPr>
          <w:ilvl w:val="0"/>
          <w:numId w:val="1"/>
        </w:numPr>
        <w:spacing w:before="120" w:after="0"/>
        <w:ind w:left="714" w:hanging="357"/>
        <w:jc w:val="both"/>
        <w:rPr>
          <w:rFonts w:ascii="Times New Roman" w:hAnsi="Times New Roman" w:cs="Times New Roman"/>
        </w:rPr>
      </w:pPr>
      <w:r w:rsidRPr="004454A2">
        <w:rPr>
          <w:rFonts w:ascii="Times New Roman" w:hAnsi="Times New Roman" w:cs="Times New Roman"/>
        </w:rPr>
        <w:t xml:space="preserve">A Bérleti díjat Bérlő köteles a jármű bérbevételének időpontjában Bérbeadónak kifizetni. </w:t>
      </w:r>
    </w:p>
    <w:p w14:paraId="1D99E8D8" w14:textId="0302F960" w:rsidR="004C0688" w:rsidRPr="004454A2" w:rsidRDefault="004C0688" w:rsidP="00056CB5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454A2">
        <w:rPr>
          <w:rFonts w:ascii="Times New Roman" w:hAnsi="Times New Roman" w:cs="Times New Roman"/>
        </w:rPr>
        <w:t xml:space="preserve">A Bérleti díj megfizetésével egyidőben a bérlő a bérbeadónak a fent megnevezett összegű kauciót fizet, melyre a Ptk. óvadékról szóló szabályai vonatkoznak. </w:t>
      </w:r>
    </w:p>
    <w:p w14:paraId="0F28D008" w14:textId="50963F67" w:rsidR="004C0688" w:rsidRPr="004454A2" w:rsidRDefault="004C0688" w:rsidP="00056CB5">
      <w:pPr>
        <w:pStyle w:val="Listaszerbekezds"/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 w:cs="Times New Roman"/>
        </w:rPr>
      </w:pPr>
      <w:r w:rsidRPr="004454A2">
        <w:rPr>
          <w:rFonts w:ascii="Times New Roman" w:hAnsi="Times New Roman" w:cs="Times New Roman"/>
        </w:rPr>
        <w:t xml:space="preserve">Bérbeadó készpénzes fizetés esetén a Bérleti díjként, valamint Kaucióként megfizetett pénzösszegek teljes és hiánytalan átvételét átvételi elismervénnyel Bérlő részére aláírásával elismeri és nyugtázza. </w:t>
      </w:r>
    </w:p>
    <w:p w14:paraId="388E17C6" w14:textId="6B375BBE" w:rsidR="004C0688" w:rsidRPr="004454A2" w:rsidRDefault="004C0688" w:rsidP="004454A2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</w:rPr>
      </w:pPr>
      <w:r w:rsidRPr="004454A2">
        <w:rPr>
          <w:rFonts w:ascii="Times New Roman" w:hAnsi="Times New Roman" w:cs="Times New Roman"/>
          <w:b/>
          <w:bCs/>
        </w:rPr>
        <w:t>4.</w:t>
      </w:r>
      <w:r w:rsidR="004454A2" w:rsidRPr="004454A2">
        <w:rPr>
          <w:rFonts w:ascii="Times New Roman" w:hAnsi="Times New Roman" w:cs="Times New Roman"/>
          <w:b/>
          <w:bCs/>
        </w:rPr>
        <w:t xml:space="preserve"> </w:t>
      </w:r>
      <w:r w:rsidRPr="004454A2">
        <w:rPr>
          <w:rFonts w:ascii="Times New Roman" w:hAnsi="Times New Roman" w:cs="Times New Roman"/>
          <w:b/>
          <w:bCs/>
        </w:rPr>
        <w:t xml:space="preserve">Bérlés időtartama </w:t>
      </w:r>
    </w:p>
    <w:p w14:paraId="3F814746" w14:textId="12602F38" w:rsidR="004C0688" w:rsidRPr="004454A2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454A2">
        <w:rPr>
          <w:rFonts w:ascii="Times New Roman" w:hAnsi="Times New Roman" w:cs="Times New Roman"/>
        </w:rPr>
        <w:t xml:space="preserve">Bérbeadó bérbe adja a Bérlőnek saját tulajdonában levő tehergépkocsiját a szerződés aláírásától számított, az alábbi táblázatban feltüntetett időtartamra: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454A2" w:rsidRPr="004454A2" w14:paraId="16ADD85C" w14:textId="77777777">
        <w:tc>
          <w:tcPr>
            <w:tcW w:w="4531" w:type="dxa"/>
          </w:tcPr>
          <w:p w14:paraId="74B987DA" w14:textId="77777777" w:rsidR="004454A2" w:rsidRPr="004454A2" w:rsidRDefault="004454A2" w:rsidP="00EC60A6">
            <w:pPr>
              <w:spacing w:before="120" w:after="120"/>
              <w:rPr>
                <w:rFonts w:ascii="Times New Roman" w:hAnsi="Times New Roman" w:cs="Times New Roman"/>
              </w:rPr>
            </w:pPr>
            <w:r w:rsidRPr="004454A2">
              <w:rPr>
                <w:rFonts w:ascii="Times New Roman" w:hAnsi="Times New Roman" w:cs="Times New Roman"/>
              </w:rPr>
              <w:t>Bérlés kezdete:/</w:t>
            </w:r>
            <w:proofErr w:type="spellStart"/>
            <w:r w:rsidRPr="004454A2">
              <w:rPr>
                <w:rFonts w:ascii="Times New Roman" w:hAnsi="Times New Roman" w:cs="Times New Roman"/>
              </w:rPr>
              <w:t>éééé.hh.nn</w:t>
            </w:r>
            <w:proofErr w:type="spellEnd"/>
            <w:r w:rsidRPr="004454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proofErr w:type="gramStart"/>
            <w:r w:rsidRPr="004454A2">
              <w:rPr>
                <w:rFonts w:ascii="Times New Roman" w:hAnsi="Times New Roman" w:cs="Times New Roman"/>
              </w:rPr>
              <w:t>óó.pp</w:t>
            </w:r>
            <w:proofErr w:type="spellEnd"/>
            <w:proofErr w:type="gramEnd"/>
            <w:r w:rsidRPr="004454A2">
              <w:rPr>
                <w:rFonts w:ascii="Times New Roman" w:hAnsi="Times New Roman" w:cs="Times New Roman"/>
              </w:rPr>
              <w:t xml:space="preserve">/ </w:t>
            </w:r>
          </w:p>
        </w:tc>
        <w:tc>
          <w:tcPr>
            <w:tcW w:w="4531" w:type="dxa"/>
          </w:tcPr>
          <w:p w14:paraId="0C9DA41E" w14:textId="16AB08E8" w:rsidR="004454A2" w:rsidRPr="004454A2" w:rsidRDefault="00056CB5" w:rsidP="00EC60A6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56CB5">
              <w:rPr>
                <w:rFonts w:ascii="Times New Roman" w:hAnsi="Times New Roman" w:cs="Times New Roman"/>
              </w:rPr>
              <w:t>Project.BerlesiIdoKezdete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4454A2" w:rsidRPr="004454A2" w14:paraId="23384C24" w14:textId="77777777">
        <w:tc>
          <w:tcPr>
            <w:tcW w:w="4531" w:type="dxa"/>
          </w:tcPr>
          <w:p w14:paraId="26520383" w14:textId="77777777" w:rsidR="004454A2" w:rsidRPr="004454A2" w:rsidRDefault="004454A2" w:rsidP="00EC60A6">
            <w:pPr>
              <w:spacing w:before="120" w:after="120"/>
              <w:rPr>
                <w:rFonts w:ascii="Times New Roman" w:hAnsi="Times New Roman" w:cs="Times New Roman"/>
              </w:rPr>
            </w:pPr>
            <w:r w:rsidRPr="004454A2">
              <w:rPr>
                <w:rFonts w:ascii="Times New Roman" w:hAnsi="Times New Roman" w:cs="Times New Roman"/>
              </w:rPr>
              <w:t xml:space="preserve">Bérlés vége:/ </w:t>
            </w:r>
            <w:proofErr w:type="spellStart"/>
            <w:r w:rsidRPr="004454A2">
              <w:rPr>
                <w:rFonts w:ascii="Times New Roman" w:hAnsi="Times New Roman" w:cs="Times New Roman"/>
              </w:rPr>
              <w:t>éééé.hh.nn</w:t>
            </w:r>
            <w:proofErr w:type="spellEnd"/>
            <w:r w:rsidRPr="004454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454A2">
              <w:rPr>
                <w:rFonts w:ascii="Times New Roman" w:hAnsi="Times New Roman" w:cs="Times New Roman"/>
              </w:rPr>
              <w:t>óó.</w:t>
            </w:r>
            <w:proofErr w:type="gramStart"/>
            <w:r w:rsidRPr="004454A2">
              <w:rPr>
                <w:rFonts w:ascii="Times New Roman" w:hAnsi="Times New Roman" w:cs="Times New Roman"/>
              </w:rPr>
              <w:t>pp</w:t>
            </w:r>
            <w:proofErr w:type="spellEnd"/>
            <w:r w:rsidRPr="004454A2">
              <w:rPr>
                <w:rFonts w:ascii="Times New Roman" w:hAnsi="Times New Roman" w:cs="Times New Roman"/>
              </w:rPr>
              <w:t>./</w:t>
            </w:r>
            <w:proofErr w:type="gramEnd"/>
            <w:r w:rsidRPr="004454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1" w:type="dxa"/>
          </w:tcPr>
          <w:p w14:paraId="335D7402" w14:textId="7E65C6F3" w:rsidR="004454A2" w:rsidRPr="004454A2" w:rsidRDefault="00056CB5" w:rsidP="00EC60A6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d.</w:t>
            </w:r>
            <w:r w:rsidRPr="00056CB5">
              <w:rPr>
                <w:rFonts w:ascii="Times New Roman" w:hAnsi="Times New Roman" w:cs="Times New Roman"/>
              </w:rPr>
              <w:t>Project.BerlesiIdoVege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}</w:t>
            </w:r>
            <w:r w:rsidR="004454A2" w:rsidRPr="004454A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57155A" w14:textId="77777777" w:rsidR="00EC60A6" w:rsidRDefault="00EC60A6" w:rsidP="00EC60A6">
      <w:pPr>
        <w:spacing w:before="240" w:after="240"/>
        <w:rPr>
          <w:rFonts w:ascii="Times New Roman" w:hAnsi="Times New Roman" w:cs="Times New Roman"/>
          <w:b/>
          <w:bCs/>
        </w:rPr>
      </w:pPr>
    </w:p>
    <w:p w14:paraId="3385C06A" w14:textId="77777777" w:rsidR="00EC60A6" w:rsidRDefault="00EC60A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9B6F855" w14:textId="3CDADE0F" w:rsidR="004C0688" w:rsidRPr="00EC60A6" w:rsidRDefault="004C0688" w:rsidP="00EC60A6">
      <w:pPr>
        <w:pBdr>
          <w:bottom w:val="single" w:sz="12" w:space="1" w:color="auto"/>
        </w:pBdr>
        <w:spacing w:before="240" w:after="240"/>
        <w:rPr>
          <w:rFonts w:ascii="Times New Roman" w:hAnsi="Times New Roman" w:cs="Times New Roman"/>
          <w:b/>
          <w:bCs/>
        </w:rPr>
      </w:pPr>
      <w:r w:rsidRPr="00EC60A6">
        <w:rPr>
          <w:rFonts w:ascii="Times New Roman" w:hAnsi="Times New Roman" w:cs="Times New Roman"/>
          <w:b/>
          <w:bCs/>
        </w:rPr>
        <w:lastRenderedPageBreak/>
        <w:t>5.</w:t>
      </w:r>
      <w:r w:rsidR="00EC60A6" w:rsidRPr="00EC60A6">
        <w:rPr>
          <w:rFonts w:ascii="Times New Roman" w:hAnsi="Times New Roman" w:cs="Times New Roman"/>
          <w:b/>
          <w:bCs/>
        </w:rPr>
        <w:t xml:space="preserve"> </w:t>
      </w:r>
      <w:r w:rsidRPr="00EC60A6">
        <w:rPr>
          <w:rFonts w:ascii="Times New Roman" w:hAnsi="Times New Roman" w:cs="Times New Roman"/>
          <w:b/>
          <w:bCs/>
        </w:rPr>
        <w:t xml:space="preserve">Bérlő kötelezettségei </w:t>
      </w:r>
    </w:p>
    <w:p w14:paraId="3B61A61A" w14:textId="28679456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bérleti idő tartama alatt a bérleményen szükségesen elvégzendő kötelező szervizeket Bérbeadó végzi. Bérlő az előre meghatározott futásteljesítmény elérésekor köteles felvenni a kapcsolatot Bérbeadóval az szervíz elvégzésével kapcsolatos időpont egyeztetés miatt. Ha Bérlő ezt elmulasztja, az autóban keletkezett, a szervíz elmulasztásával kapcsolatba hozható összes meghibásodás, amortizáció helyreállítási költsége Bérlőt terheli.  </w:t>
      </w:r>
    </w:p>
    <w:p w14:paraId="2C2E0964" w14:textId="6228DEA5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gépjármű biztosítást a bérleti díj tartalmazza. </w:t>
      </w:r>
    </w:p>
    <w:p w14:paraId="7D2B01EA" w14:textId="6EF818C9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Bérlő a bérleményt harmadik személynek nem adhatja bérbe. </w:t>
      </w:r>
    </w:p>
    <w:p w14:paraId="094EE202" w14:textId="77777777" w:rsidR="00635843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gépkocsit kifejezetten </w:t>
      </w:r>
      <w:r w:rsidRPr="000E58E1">
        <w:rPr>
          <w:rFonts w:ascii="Times New Roman" w:hAnsi="Times New Roman" w:cs="Times New Roman"/>
          <w:b/>
          <w:bCs/>
        </w:rPr>
        <w:t>tilos (teljes kaució vesztéssel jár)</w:t>
      </w:r>
      <w:r w:rsidRPr="00635843">
        <w:rPr>
          <w:rFonts w:ascii="Times New Roman" w:hAnsi="Times New Roman" w:cs="Times New Roman"/>
        </w:rPr>
        <w:t>:</w:t>
      </w:r>
    </w:p>
    <w:p w14:paraId="611F3B8E" w14:textId="32412CA3" w:rsidR="004C0688" w:rsidRPr="00635843" w:rsidRDefault="004C0688" w:rsidP="00056CB5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>másnak bérbe, illetve kölcsön adni, a bérleti szerződésen nem szereplő személynek a vezetést a Bérbeadó előzetes írásos engedélye nélkül átengedni,</w:t>
      </w:r>
    </w:p>
    <w:p w14:paraId="063CA70F" w14:textId="6AE2ED1C" w:rsidR="004C0688" w:rsidRPr="00635843" w:rsidRDefault="004C0688" w:rsidP="00056CB5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üzletszerű személy ill. teherszállításra a Bérbeadó és az illetékes közlekedési hatóság engedélye nélkül használni, </w:t>
      </w:r>
    </w:p>
    <w:p w14:paraId="5FE19036" w14:textId="4267BC2D" w:rsidR="004C0688" w:rsidRPr="00635843" w:rsidRDefault="004C0688" w:rsidP="00056CB5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autóversenyzésre, vagy arra való felkészülésre (edzés) használni, </w:t>
      </w:r>
    </w:p>
    <w:p w14:paraId="6B66566F" w14:textId="56DB78CA" w:rsidR="004C0688" w:rsidRPr="00635843" w:rsidRDefault="004C0688" w:rsidP="00056CB5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másik jármű vontatására használni, kivéve, ha Bérbeadókifejezetten vontatás céljára adta bérbe, </w:t>
      </w:r>
    </w:p>
    <w:p w14:paraId="500ED2F7" w14:textId="24791DE7" w:rsidR="004C0688" w:rsidRPr="00635843" w:rsidRDefault="004C0688" w:rsidP="00056CB5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hűtőfolyadék, kenőolajok elfolyása, ill. az ellenőrző műszerek tiltó jelzése esetén használni, </w:t>
      </w:r>
    </w:p>
    <w:p w14:paraId="63C02445" w14:textId="36930FA9" w:rsidR="004C0688" w:rsidRPr="00635843" w:rsidRDefault="004C0688" w:rsidP="00056CB5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alkohol, gyógyszer, vagy kábítószer befolyása alatt vezetni, vagy ilyen befolyásolás alatt álló személynek a vezetést átengedni, </w:t>
      </w:r>
    </w:p>
    <w:p w14:paraId="5D3C6366" w14:textId="3C93ED58" w:rsidR="004C0688" w:rsidRPr="00635843" w:rsidRDefault="004C0688" w:rsidP="00056CB5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Bérbeadó engedélye nélkül a gépkocsit külföldre vinni. </w:t>
      </w:r>
    </w:p>
    <w:p w14:paraId="70BE3551" w14:textId="68F2DDEE" w:rsidR="004C0688" w:rsidRPr="00635843" w:rsidRDefault="004C0688" w:rsidP="00056CB5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Külföldi </w:t>
      </w:r>
      <w:proofErr w:type="gramStart"/>
      <w:r w:rsidRPr="00635843">
        <w:rPr>
          <w:rFonts w:ascii="Times New Roman" w:hAnsi="Times New Roman" w:cs="Times New Roman"/>
        </w:rPr>
        <w:t>út:……..</w:t>
      </w:r>
      <w:proofErr w:type="gramEnd"/>
      <w:r w:rsidRPr="00635843">
        <w:rPr>
          <w:rFonts w:ascii="Times New Roman" w:hAnsi="Times New Roman" w:cs="Times New Roman"/>
        </w:rPr>
        <w:t xml:space="preserve"> </w:t>
      </w:r>
      <w:r w:rsidRPr="000E58E1">
        <w:rPr>
          <w:rFonts w:ascii="Times New Roman" w:hAnsi="Times New Roman" w:cs="Times New Roman"/>
          <w:b/>
          <w:bCs/>
        </w:rPr>
        <w:t>engedélyezve</w:t>
      </w:r>
      <w:r w:rsidRPr="00635843">
        <w:rPr>
          <w:rFonts w:ascii="Times New Roman" w:hAnsi="Times New Roman" w:cs="Times New Roman"/>
        </w:rPr>
        <w:t xml:space="preserve"> </w:t>
      </w:r>
      <w:r w:rsidRPr="000E58E1">
        <w:rPr>
          <w:rFonts w:ascii="Times New Roman" w:hAnsi="Times New Roman" w:cs="Times New Roman"/>
          <w:b/>
          <w:bCs/>
        </w:rPr>
        <w:t xml:space="preserve">/ </w:t>
      </w:r>
      <w:r w:rsidRPr="000E58E1">
        <w:rPr>
          <w:rFonts w:ascii="Times New Roman" w:hAnsi="Times New Roman" w:cs="Times New Roman"/>
          <w:b/>
          <w:bCs/>
          <w:u w:val="single"/>
        </w:rPr>
        <w:t>nincs engedélyezve</w:t>
      </w:r>
      <w:r w:rsidRPr="00635843">
        <w:rPr>
          <w:rFonts w:ascii="Times New Roman" w:hAnsi="Times New Roman" w:cs="Times New Roman"/>
        </w:rPr>
        <w:t xml:space="preserve"> ....................... (aláhúzni) </w:t>
      </w:r>
    </w:p>
    <w:p w14:paraId="4C104888" w14:textId="31B02FDD" w:rsidR="004C0688" w:rsidRPr="00635843" w:rsidRDefault="004C0688" w:rsidP="00056CB5">
      <w:pPr>
        <w:pStyle w:val="Listaszerbekezds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Engedélyezett </w:t>
      </w:r>
      <w:proofErr w:type="gramStart"/>
      <w:r w:rsidRPr="00635843">
        <w:rPr>
          <w:rFonts w:ascii="Times New Roman" w:hAnsi="Times New Roman" w:cs="Times New Roman"/>
        </w:rPr>
        <w:t>ország:…</w:t>
      </w:r>
      <w:proofErr w:type="gramEnd"/>
      <w:r w:rsidRPr="00635843">
        <w:rPr>
          <w:rFonts w:ascii="Times New Roman" w:hAnsi="Times New Roman" w:cs="Times New Roman"/>
        </w:rPr>
        <w:t>…………………………………………………………</w:t>
      </w:r>
    </w:p>
    <w:p w14:paraId="27BB56A9" w14:textId="7906CD16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Szerződő felek megállapodnak, hogy a napi gondozás, átvizsgálás és műszaki mentés a Bérlőt terheli. Műszaki meghibásodás esetén a Bérlő csak a Bérbeadó előzetes hozzájárulásával végeztethet javítást. </w:t>
      </w:r>
    </w:p>
    <w:p w14:paraId="58F84F49" w14:textId="218E4A05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Bérlő meghibásodás esetén a Bérbeadót azonnal értesíteni köteles. Amennyiben a rendeltetésszerű használat mellett keletkezett meghibásodásból fakadóan a gépkocsi nincs a Bérlő számára használható állapotban, úgy arra az időszakra Bérleti díjat fizetni nem köteles. </w:t>
      </w:r>
    </w:p>
    <w:p w14:paraId="49067EB5" w14:textId="044B49D5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Bérbeadó a bérleményt tiszta állapotban adja át, ezáltal Bérlő köteles azt a bérlési idő leteltével ugyanilyen állapotban visszaszolgáltatni, ellenkező esetben 12.500 HUF + ÁFA, takarítási díjat számolunk fel. </w:t>
      </w:r>
    </w:p>
    <w:p w14:paraId="1937C1C5" w14:textId="032C0D81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Bérbeadó semmilyen módon nem felelős a Bérlő által a gépkocsiban elhelyezett tárgyakért, értékekért, azok károsodásáért vagy eltűnéséért. Szintén nem felel Bérbeadó azokért a károkért, melyek Bérlőt a gépkocsi meghibásodásából eredően érik. </w:t>
      </w:r>
    </w:p>
    <w:p w14:paraId="0B115825" w14:textId="6D1358AA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bérlet ideje alatt felmerülő egyéb költségek (üzemanyag, parkolás, rév, úthasználati díj stb.) a bérlőt terhelik. </w:t>
      </w:r>
    </w:p>
    <w:p w14:paraId="336F320C" w14:textId="55C91F34" w:rsid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>Felek rögzítik, hogy amennyiben a bérlő a bérleti szerződés lejártát követően az általa bérelt gépkocsit a bérbeadónak nem szolgáltatja vissza, illetve a bérleti szerződést nem hosszabbítja meg, vagy a késedelmét nem menti ki, úgy bérbeadó joggal vélelmezheti, hogy a gépkocsira nézve a bérlő a Btk. 317§-</w:t>
      </w:r>
      <w:proofErr w:type="spellStart"/>
      <w:r w:rsidRPr="00635843">
        <w:rPr>
          <w:rFonts w:ascii="Times New Roman" w:hAnsi="Times New Roman" w:cs="Times New Roman"/>
        </w:rPr>
        <w:t>ba</w:t>
      </w:r>
      <w:proofErr w:type="spellEnd"/>
      <w:r w:rsidRPr="00635843">
        <w:rPr>
          <w:rFonts w:ascii="Times New Roman" w:hAnsi="Times New Roman" w:cs="Times New Roman"/>
        </w:rPr>
        <w:t xml:space="preserve"> ütköző sikkasztást követte el, s ezért a bérbeadó jogosult a bérlővel szemben feljelentést tenni, illetve a gépkocsit köröztetni. Ugyanígy járhat el a bérbeadó, ha más körülmények a fentebb említett vélelmet megfelelően megalapozzák. A késedelmes visszaszolgáltatás esetén a visszaszolgáltatás napjáig a késedelem idejére a Bérbeadót minden késedelemben megkezdett nap után megilleti a Bérleti díj, valamint a Bérbeadó ebből fakadó egyéb kárát és elmaradt hasznait a Bérlő megfizetni köteles. </w:t>
      </w:r>
    </w:p>
    <w:p w14:paraId="300BF52A" w14:textId="54C166C6" w:rsidR="004C0688" w:rsidRPr="00635843" w:rsidRDefault="00635843" w:rsidP="006358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DFCF73" w14:textId="26BAA5F8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lastRenderedPageBreak/>
        <w:t xml:space="preserve">Bérbeadó és Bérlő kijelentik, hogy magyar állampolgárok / magyarországi székhellyel rendelkező személy, szerződéskötési képessége nem korlátozott / csőd- vagy felszámolási eljárás hatálya alatt nem áll, és ilyen helyzet bekövetkezése sem fenyegeti. </w:t>
      </w:r>
    </w:p>
    <w:p w14:paraId="6426477E" w14:textId="3763EF6C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Bérlő kijelenti, hogy vagyon elleni bűncselekmény kapcsán elmarasztalva nem volt és büntetőeljárás alatt nem áll. </w:t>
      </w:r>
    </w:p>
    <w:p w14:paraId="2B918903" w14:textId="56691E47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Bérlő köteles a gépkocsit és tartozékait a megjelölt helyen és időpontban - a normál amortizációt figyelembe véve - az átvételkorival megegyező állapotban visszaadni. Amennyiben a bérlő a gépkocsit rendeltetésellenesen használta, az különlegesen szennyezett, az ebből származó kárt és költségeket a Bérlő tartozik megtéríteni. A bérleti szerződés bérlő általi megszegése esetén vagy amennyiben a bérlet letelte után a bérlő a gépkocsit kellő indok nélkül nem szolgáltatja vissza, bérbeadó jogosult a szerződést azonnali hatállyal felmondani, illetve a gépkocsit a bérlőtől (akár a szükséges önhatalom eszközével is élve) visszavenni, a Bérlő költségére elszállíttatani. Ugyanígy jogosult Bérbeadó a szerződést felmondani és a gépkocsit bérlőtől visszavenni, ha bérlő a fennálló tartozását a bérbeadó felszólítása ellenére sem rendezi. </w:t>
      </w:r>
    </w:p>
    <w:p w14:paraId="09420292" w14:textId="44B931B9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bérleti idő alatt elkövetett szabálysértésekért, bűncselekményekért (gyorshajtás, szabálytalan parkolás, egyéb szabálysértések stb.) Bérlő teljes felelősséget vállal és tudomásul veszi, hogy azok költségei őt terhelik, egyben hozzájárul adatainak kiadásához a rendőrségi és egyéb szabálysértési- vagy büntető eljárásokkal kapcsolatosan. </w:t>
      </w:r>
    </w:p>
    <w:p w14:paraId="1A208B28" w14:textId="3B216A51" w:rsidR="004C0688" w:rsidRPr="00635843" w:rsidRDefault="004C0688" w:rsidP="00056CB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Bérlő kijelenti, hogy a gépjárművet kipróbálta, annak teljes műszaki tulajdonságáról és kezeléséről őt Bérbeadó részletesen tájékoztatta. </w:t>
      </w:r>
    </w:p>
    <w:p w14:paraId="7A6F3D5B" w14:textId="1103DC01" w:rsidR="004C0688" w:rsidRPr="00635843" w:rsidRDefault="004C0688" w:rsidP="00635843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</w:rPr>
      </w:pPr>
      <w:r w:rsidRPr="00635843">
        <w:rPr>
          <w:rFonts w:ascii="Times New Roman" w:hAnsi="Times New Roman" w:cs="Times New Roman"/>
          <w:b/>
          <w:bCs/>
        </w:rPr>
        <w:t>6</w:t>
      </w:r>
      <w:r w:rsidR="00635843" w:rsidRPr="00635843">
        <w:rPr>
          <w:rFonts w:ascii="Times New Roman" w:hAnsi="Times New Roman" w:cs="Times New Roman"/>
          <w:b/>
          <w:bCs/>
        </w:rPr>
        <w:t xml:space="preserve">. </w:t>
      </w:r>
      <w:r w:rsidRPr="00635843">
        <w:rPr>
          <w:rFonts w:ascii="Times New Roman" w:hAnsi="Times New Roman" w:cs="Times New Roman"/>
          <w:b/>
          <w:bCs/>
        </w:rPr>
        <w:t xml:space="preserve">Egyéb rendelkezések </w:t>
      </w:r>
    </w:p>
    <w:p w14:paraId="1891C2AC" w14:textId="33A396B2" w:rsidR="004C0688" w:rsidRPr="00635843" w:rsidRDefault="004C0688" w:rsidP="00056CB5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Defektből adódó bárminemű meghibásodás (pl.: felni, gumi stb. sérülés) </w:t>
      </w:r>
      <w:proofErr w:type="gramStart"/>
      <w:r w:rsidRPr="00635843">
        <w:rPr>
          <w:rFonts w:ascii="Times New Roman" w:hAnsi="Times New Roman" w:cs="Times New Roman"/>
        </w:rPr>
        <w:t>költsége  a</w:t>
      </w:r>
      <w:proofErr w:type="gramEnd"/>
      <w:r w:rsidRPr="00635843">
        <w:rPr>
          <w:rFonts w:ascii="Times New Roman" w:hAnsi="Times New Roman" w:cs="Times New Roman"/>
        </w:rPr>
        <w:t xml:space="preserve"> Bérlőt terheli, biztosítás ezen hibákat nem fedezi. </w:t>
      </w:r>
    </w:p>
    <w:p w14:paraId="2AE608A4" w14:textId="11A87960" w:rsidR="004C0688" w:rsidRPr="00635843" w:rsidRDefault="004C0688" w:rsidP="00434946">
      <w:pPr>
        <w:pStyle w:val="Listaszerbekezds"/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Amennyiben a bérleményt a Bérlő általi használat közben olyan károsodás érné, ami jelentősebb értékcsökkenést vonna maga után, azt a Bérlő köteles a Bérbeadónak megtéríteni. Amennyiben a kár mértékéről nem tudnának megegyezni, kikötik Bérbeadó székhelye szerinti Bíróság illetékességét. </w:t>
      </w:r>
    </w:p>
    <w:p w14:paraId="4A2B6CAA" w14:textId="77777777" w:rsidR="00434946" w:rsidRPr="00434946" w:rsidRDefault="00434946" w:rsidP="00434946">
      <w:pPr>
        <w:numPr>
          <w:ilvl w:val="0"/>
          <w:numId w:val="4"/>
        </w:numPr>
        <w:spacing w:after="0" w:line="264" w:lineRule="auto"/>
        <w:ind w:left="714" w:hanging="357"/>
        <w:jc w:val="both"/>
        <w:rPr>
          <w:rFonts w:ascii="Times New Roman" w:hAnsi="Times New Roman" w:cs="Times New Roman"/>
        </w:rPr>
      </w:pPr>
      <w:r w:rsidRPr="00434946">
        <w:rPr>
          <w:rFonts w:ascii="Times New Roman" w:hAnsi="Times New Roman" w:cs="Times New Roman"/>
        </w:rPr>
        <w:t>Az alap bérleti konstrukció évi 40 ezer kilométer futást foglal magában. Amennyiben Bérlő túllépi az alap konstrukcióban meghatározott 40 ezer kilométer futást, minden további megtett kilométer után 40 Ft + ÁFA pótlék kerül felszámításra. Ha a bérlet időtartama kevesebb, mint 1 év, a pótdíj felszámítása nélkül megtehető kilométer mennyiségének meghatározása időarányosan történik. (pl. 6 hónapos bérleti időtartam esetén 20 ezer km / 6hó)</w:t>
      </w:r>
    </w:p>
    <w:p w14:paraId="7FF1E0D7" w14:textId="22DA3697" w:rsidR="004C0688" w:rsidRPr="00635843" w:rsidRDefault="004C0688" w:rsidP="00056CB5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szerződést a felek közös megegyezéssel a lejárat előtt azonos feltételekkel meghosszabbíthatják írásban, e-mail-en a bérlő ilyen kezdeményezésére, mely hosszabbítás a Bérbeadó által a Bérlő megkeresésére adott írásos válaszával lép hatályba az abban meghatározott, visszaigazolt időtartamra. </w:t>
      </w:r>
    </w:p>
    <w:p w14:paraId="5A60A660" w14:textId="7FD7D04C" w:rsidR="004C0688" w:rsidRPr="00635843" w:rsidRDefault="004C0688" w:rsidP="00056CB5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gépjármű „teli-teli” üzemanyag politika szerint kerül átadásra, azaz a Bérbeadó a gépjárművet teljesen feltöltött </w:t>
      </w:r>
      <w:proofErr w:type="spellStart"/>
      <w:r w:rsidRPr="00635843">
        <w:rPr>
          <w:rFonts w:ascii="Times New Roman" w:hAnsi="Times New Roman" w:cs="Times New Roman"/>
        </w:rPr>
        <w:t>üzemanyagtartállyal</w:t>
      </w:r>
      <w:proofErr w:type="spellEnd"/>
      <w:r w:rsidRPr="00635843">
        <w:rPr>
          <w:rFonts w:ascii="Times New Roman" w:hAnsi="Times New Roman" w:cs="Times New Roman"/>
        </w:rPr>
        <w:t xml:space="preserve"> adja át, és a Bérlő köteles azt a bérleti időszak végén szintén teljesen feltöltött </w:t>
      </w:r>
      <w:proofErr w:type="spellStart"/>
      <w:r w:rsidRPr="00635843">
        <w:rPr>
          <w:rFonts w:ascii="Times New Roman" w:hAnsi="Times New Roman" w:cs="Times New Roman"/>
        </w:rPr>
        <w:t>üzemanyagtartállyal</w:t>
      </w:r>
      <w:proofErr w:type="spellEnd"/>
      <w:r w:rsidRPr="00635843">
        <w:rPr>
          <w:rFonts w:ascii="Times New Roman" w:hAnsi="Times New Roman" w:cs="Times New Roman"/>
        </w:rPr>
        <w:t xml:space="preserve"> visszaszolgáltatni. Ennek elmulasztása esetén a hiányzó </w:t>
      </w:r>
      <w:r w:rsidR="000E58E1" w:rsidRPr="00635843">
        <w:rPr>
          <w:rFonts w:ascii="Times New Roman" w:hAnsi="Times New Roman" w:cs="Times New Roman"/>
        </w:rPr>
        <w:t>üzemanyag</w:t>
      </w:r>
      <w:r w:rsidRPr="00635843">
        <w:rPr>
          <w:rFonts w:ascii="Times New Roman" w:hAnsi="Times New Roman" w:cs="Times New Roman"/>
        </w:rPr>
        <w:t xml:space="preserve"> költségét és annak pótdíját a Bérbeadó jogosult az óvadék összegéből levonni. </w:t>
      </w:r>
    </w:p>
    <w:p w14:paraId="158CC5C9" w14:textId="134B2650" w:rsidR="004C0688" w:rsidRPr="00CE1E94" w:rsidRDefault="004C0688" w:rsidP="00056CB5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szerződés aláírásakor a Bérbeadó a Bérlőnek átadta az autó kulcsát, forgalmi engedélyét és egyéb dokumentumait. </w:t>
      </w:r>
    </w:p>
    <w:p w14:paraId="2BAFC5C5" w14:textId="38B04B15" w:rsidR="00434946" w:rsidRDefault="004C0688" w:rsidP="00056CB5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bérleti szerződést a meghatározott bérleti időszakot követően mindkét fél indoklás nélkül felmondhatja. </w:t>
      </w:r>
    </w:p>
    <w:p w14:paraId="097A6CE5" w14:textId="146386EB" w:rsidR="00CE1E94" w:rsidRPr="00434946" w:rsidRDefault="00434946" w:rsidP="004349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4A59B0" w14:textId="749AB410" w:rsidR="004C0688" w:rsidRPr="00434946" w:rsidRDefault="00434946" w:rsidP="00CE1E94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34946">
        <w:rPr>
          <w:rFonts w:ascii="Times New Roman" w:hAnsi="Times New Roman" w:cs="Times New Roman"/>
        </w:rPr>
        <w:lastRenderedPageBreak/>
        <w:t>Amennyiben a Bérlő a jelen szerződést a meghatározott bérleti idő lejárta előtt egyoldalúan megszünteti, vagy a gépjárművet a szerződés szerinti lejárati idő előtt visszaszolgáltatja, ez a határozott időre kötött szerződésből eredő fizetési kötelezettségét nem érinti. A Bérlő köteles a szerződés lejártáig esedékessé váló valamennyi hátralévő bérleti díjat a Bérbeadó részére megfizetni, kivéve, ha a felek ettől írásban eltérően állapodnak meg.</w:t>
      </w:r>
    </w:p>
    <w:p w14:paraId="1142F342" w14:textId="6B614823" w:rsidR="004C0688" w:rsidRPr="00635843" w:rsidRDefault="004C0688" w:rsidP="00056CB5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Bérbeadó jelen szerződés részét képező Átvételi jegyzőkönyvben rögzített állapotban és időpontban vette át a gépjárművet. </w:t>
      </w:r>
    </w:p>
    <w:p w14:paraId="507AD28A" w14:textId="7F6E7876" w:rsidR="004C0688" w:rsidRPr="00635843" w:rsidRDefault="004C0688" w:rsidP="00056CB5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Jelen szerződésben nem szabályozott kérdésekben a Polgári Törvénykönyv vonatkozó rendelkezései az irányadók. </w:t>
      </w:r>
    </w:p>
    <w:p w14:paraId="7B591555" w14:textId="6AA5B603" w:rsidR="004C0688" w:rsidRPr="00635843" w:rsidRDefault="004C0688" w:rsidP="00056CB5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35843">
        <w:rPr>
          <w:rFonts w:ascii="Times New Roman" w:hAnsi="Times New Roman" w:cs="Times New Roman"/>
        </w:rPr>
        <w:t xml:space="preserve">A Szerződő felek jelen szerződést annak elolvasása, közös értelmezése után, mint akaratukkal mindenben megegyezőt jóváhagyólag aláírják. </w:t>
      </w:r>
    </w:p>
    <w:p w14:paraId="0E57C202" w14:textId="77777777" w:rsidR="00635843" w:rsidRPr="00013AD1" w:rsidRDefault="004C0688" w:rsidP="00013AD1">
      <w:pPr>
        <w:pBdr>
          <w:bottom w:val="single" w:sz="12" w:space="1" w:color="auto"/>
        </w:pBdr>
        <w:spacing w:before="600" w:after="0"/>
        <w:rPr>
          <w:rFonts w:ascii="Times New Roman" w:hAnsi="Times New Roman" w:cs="Times New Roman"/>
          <w:b/>
          <w:bCs/>
        </w:rPr>
      </w:pPr>
      <w:r w:rsidRPr="00013AD1">
        <w:rPr>
          <w:rFonts w:ascii="Times New Roman" w:hAnsi="Times New Roman" w:cs="Times New Roman"/>
          <w:b/>
          <w:bCs/>
        </w:rPr>
        <w:t>Mellékletek:</w:t>
      </w:r>
    </w:p>
    <w:p w14:paraId="239463A1" w14:textId="55D8D5DF" w:rsidR="004C0688" w:rsidRPr="00635843" w:rsidRDefault="00635843" w:rsidP="005F200E">
      <w:pPr>
        <w:pStyle w:val="Listaszerbekezds"/>
        <w:numPr>
          <w:ilvl w:val="0"/>
          <w:numId w:val="5"/>
        </w:numPr>
        <w:spacing w:before="120" w:after="1200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4C0688" w:rsidRPr="00635843">
        <w:rPr>
          <w:rFonts w:ascii="Times New Roman" w:hAnsi="Times New Roman" w:cs="Times New Roman"/>
        </w:rPr>
        <w:t>melléklet:</w:t>
      </w:r>
      <w:r>
        <w:rPr>
          <w:rFonts w:ascii="Times New Roman" w:hAnsi="Times New Roman" w:cs="Times New Roman"/>
        </w:rPr>
        <w:t xml:space="preserve"> </w:t>
      </w:r>
      <w:r w:rsidR="004C0688" w:rsidRPr="00635843">
        <w:rPr>
          <w:rFonts w:ascii="Times New Roman" w:hAnsi="Times New Roman" w:cs="Times New Roman"/>
        </w:rPr>
        <w:t>Átadás-átvételi jegyzőkönyv</w:t>
      </w:r>
    </w:p>
    <w:p w14:paraId="5ECCB0CE" w14:textId="1A535969" w:rsidR="004563E6" w:rsidRDefault="004C0688" w:rsidP="005F200E">
      <w:pPr>
        <w:spacing w:before="840" w:after="1200"/>
        <w:rPr>
          <w:rFonts w:ascii="Times New Roman" w:hAnsi="Times New Roman" w:cs="Times New Roman"/>
        </w:rPr>
      </w:pPr>
      <w:r w:rsidRPr="004C0688">
        <w:rPr>
          <w:rFonts w:ascii="Times New Roman" w:hAnsi="Times New Roman" w:cs="Times New Roman"/>
        </w:rPr>
        <w:t xml:space="preserve">Kelt: Budapest, </w:t>
      </w:r>
      <w:r w:rsidR="00196EAA">
        <w:rPr>
          <w:rFonts w:ascii="Times New Roman" w:hAnsi="Times New Roman" w:cs="Times New Roman"/>
        </w:rPr>
        <w:t>{</w:t>
      </w:r>
      <w:proofErr w:type="spellStart"/>
      <w:proofErr w:type="gramStart"/>
      <w:r w:rsidR="00196EAA">
        <w:rPr>
          <w:rFonts w:ascii="Times New Roman" w:hAnsi="Times New Roman" w:cs="Times New Roman"/>
        </w:rPr>
        <w:t>d.</w:t>
      </w:r>
      <w:r w:rsidR="00196EAA" w:rsidRPr="00196EAA">
        <w:rPr>
          <w:rFonts w:ascii="Times New Roman" w:hAnsi="Times New Roman" w:cs="Times New Roman"/>
        </w:rPr>
        <w:t>Project.SzerzodeskotesDatuma</w:t>
      </w:r>
      <w:proofErr w:type="spellEnd"/>
      <w:proofErr w:type="gramEnd"/>
      <w:r w:rsidR="00196EAA">
        <w:rPr>
          <w:rFonts w:ascii="Times New Roman" w:hAnsi="Times New Roman" w:cs="Times New Roman"/>
        </w:rPr>
        <w:t>}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134"/>
        <w:gridCol w:w="3402"/>
      </w:tblGrid>
      <w:tr w:rsidR="00013AD1" w:rsidRPr="00013AD1" w14:paraId="433B1231" w14:textId="77777777" w:rsidTr="005F200E">
        <w:trPr>
          <w:jc w:val="center"/>
        </w:trPr>
        <w:tc>
          <w:tcPr>
            <w:tcW w:w="3402" w:type="dxa"/>
            <w:tcBorders>
              <w:bottom w:val="dotted" w:sz="12" w:space="0" w:color="auto"/>
            </w:tcBorders>
          </w:tcPr>
          <w:p w14:paraId="113146D7" w14:textId="0841C1C3" w:rsidR="00013AD1" w:rsidRPr="00013AD1" w:rsidRDefault="00013AD1" w:rsidP="005F20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23E5A339" w14:textId="77777777" w:rsidR="00013AD1" w:rsidRPr="00013AD1" w:rsidRDefault="00013AD1" w:rsidP="00013A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tcBorders>
              <w:bottom w:val="dotted" w:sz="12" w:space="0" w:color="auto"/>
            </w:tcBorders>
          </w:tcPr>
          <w:p w14:paraId="2A77711C" w14:textId="521344EF" w:rsidR="00013AD1" w:rsidRPr="00013AD1" w:rsidRDefault="00013AD1" w:rsidP="00013A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13AD1" w:rsidRPr="00013AD1" w14:paraId="67378E34" w14:textId="77777777" w:rsidTr="005F200E">
        <w:trPr>
          <w:jc w:val="center"/>
        </w:trPr>
        <w:tc>
          <w:tcPr>
            <w:tcW w:w="3402" w:type="dxa"/>
            <w:tcBorders>
              <w:top w:val="dotted" w:sz="12" w:space="0" w:color="auto"/>
            </w:tcBorders>
          </w:tcPr>
          <w:p w14:paraId="4C35C588" w14:textId="7FF81EAC" w:rsidR="00013AD1" w:rsidRPr="00013AD1" w:rsidRDefault="005F200E" w:rsidP="00013AD1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Bérbeadó</w:t>
            </w:r>
          </w:p>
        </w:tc>
        <w:tc>
          <w:tcPr>
            <w:tcW w:w="1134" w:type="dxa"/>
          </w:tcPr>
          <w:p w14:paraId="6EBA5CB5" w14:textId="77777777" w:rsidR="00013AD1" w:rsidRPr="00013AD1" w:rsidRDefault="00013AD1" w:rsidP="0001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dotted" w:sz="12" w:space="0" w:color="auto"/>
            </w:tcBorders>
          </w:tcPr>
          <w:p w14:paraId="45E7C32E" w14:textId="472ADAA8" w:rsidR="00013AD1" w:rsidRPr="00013AD1" w:rsidRDefault="005F200E" w:rsidP="00013AD1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Bérlő</w:t>
            </w:r>
          </w:p>
        </w:tc>
      </w:tr>
    </w:tbl>
    <w:p w14:paraId="41B241ED" w14:textId="53B61E57" w:rsidR="00635843" w:rsidRPr="004C0688" w:rsidRDefault="00635843" w:rsidP="00013AD1"/>
    <w:sectPr w:rsidR="00635843" w:rsidRPr="004C068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47F0D" w14:textId="77777777" w:rsidR="00C734E5" w:rsidRDefault="00C734E5" w:rsidP="005F200E">
      <w:pPr>
        <w:spacing w:after="0" w:line="240" w:lineRule="auto"/>
      </w:pPr>
      <w:r>
        <w:separator/>
      </w:r>
    </w:p>
  </w:endnote>
  <w:endnote w:type="continuationSeparator" w:id="0">
    <w:p w14:paraId="1541BBA1" w14:textId="77777777" w:rsidR="00C734E5" w:rsidRDefault="00C734E5" w:rsidP="005F2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0F15" w14:textId="71026E74" w:rsidR="005F200E" w:rsidRDefault="005F200E">
    <w:pPr>
      <w:pStyle w:val="llb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0554549A" wp14:editId="0F3E402F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Csoport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Téglalap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Szövegdoboz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átum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yyyy. MMMM d."/>
                                <w:lid w:val="hu-H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DDA7ABF" w14:textId="63D90775" w:rsidR="005F200E" w:rsidRDefault="005F200E" w:rsidP="005F200E">
                                <w:pPr>
                                  <w:jc w:val="center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14:paraId="31A3BB1E" w14:textId="77777777" w:rsidR="005F200E" w:rsidRDefault="005F200E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54549A" id="Csoport 37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">
              <v:rect id="Téglalap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átum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yyyy. MMMM d."/>
                          <w:lid w:val="hu-HU"/>
                          <w:storeMappedDataAs w:val="dateTime"/>
                          <w:calendar w:val="gregorian"/>
                        </w:date>
                      </w:sdtPr>
                      <w:sdtContent>
                        <w:p w14:paraId="2DDA7ABF" w14:textId="63D90775" w:rsidR="005F200E" w:rsidRDefault="005F200E" w:rsidP="005F200E">
                          <w:pPr>
                            <w:jc w:val="center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14:paraId="31A3BB1E" w14:textId="77777777" w:rsidR="005F200E" w:rsidRDefault="005F200E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31134E" wp14:editId="0FBE7513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Téglalap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9C00EB" w14:textId="77777777" w:rsidR="005F200E" w:rsidRDefault="005F200E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31134E" id="Téglalap 41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619C00EB" w14:textId="77777777" w:rsidR="005F200E" w:rsidRDefault="005F200E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04237" w14:textId="77777777" w:rsidR="00C734E5" w:rsidRDefault="00C734E5" w:rsidP="005F200E">
      <w:pPr>
        <w:spacing w:after="0" w:line="240" w:lineRule="auto"/>
      </w:pPr>
      <w:r>
        <w:separator/>
      </w:r>
    </w:p>
  </w:footnote>
  <w:footnote w:type="continuationSeparator" w:id="0">
    <w:p w14:paraId="012A7E0A" w14:textId="77777777" w:rsidR="00C734E5" w:rsidRDefault="00C734E5" w:rsidP="005F2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1057"/>
    <w:multiLevelType w:val="hybridMultilevel"/>
    <w:tmpl w:val="691813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D4870"/>
    <w:multiLevelType w:val="hybridMultilevel"/>
    <w:tmpl w:val="5FD256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020C3"/>
    <w:multiLevelType w:val="hybridMultilevel"/>
    <w:tmpl w:val="21587CA0"/>
    <w:lvl w:ilvl="0" w:tplc="8B329B44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2380ED8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77C02E0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CEFF6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CA47AA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9B8AD54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D5E12B2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6FC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53EA11C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B9F718E"/>
    <w:multiLevelType w:val="hybridMultilevel"/>
    <w:tmpl w:val="3C5878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4539B"/>
    <w:multiLevelType w:val="hybridMultilevel"/>
    <w:tmpl w:val="FD36C4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E131D"/>
    <w:multiLevelType w:val="hybridMultilevel"/>
    <w:tmpl w:val="F2E857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B5C8E"/>
    <w:multiLevelType w:val="hybridMultilevel"/>
    <w:tmpl w:val="DE668F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926097">
    <w:abstractNumId w:val="5"/>
  </w:num>
  <w:num w:numId="2" w16cid:durableId="372849047">
    <w:abstractNumId w:val="0"/>
  </w:num>
  <w:num w:numId="3" w16cid:durableId="1216040044">
    <w:abstractNumId w:val="1"/>
  </w:num>
  <w:num w:numId="4" w16cid:durableId="954487227">
    <w:abstractNumId w:val="4"/>
  </w:num>
  <w:num w:numId="5" w16cid:durableId="316616669">
    <w:abstractNumId w:val="6"/>
  </w:num>
  <w:num w:numId="6" w16cid:durableId="1122966676">
    <w:abstractNumId w:val="3"/>
  </w:num>
  <w:num w:numId="7" w16cid:durableId="123889791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688"/>
    <w:rsid w:val="00013AD1"/>
    <w:rsid w:val="00056CB5"/>
    <w:rsid w:val="00085272"/>
    <w:rsid w:val="000E58E1"/>
    <w:rsid w:val="000F4D13"/>
    <w:rsid w:val="0010624C"/>
    <w:rsid w:val="00165D7D"/>
    <w:rsid w:val="00196EAA"/>
    <w:rsid w:val="001B3E25"/>
    <w:rsid w:val="001D5655"/>
    <w:rsid w:val="00434946"/>
    <w:rsid w:val="0043589D"/>
    <w:rsid w:val="004454A2"/>
    <w:rsid w:val="004563E6"/>
    <w:rsid w:val="004C0688"/>
    <w:rsid w:val="00503A28"/>
    <w:rsid w:val="005F200E"/>
    <w:rsid w:val="00635843"/>
    <w:rsid w:val="00747BCB"/>
    <w:rsid w:val="00782865"/>
    <w:rsid w:val="007F79ED"/>
    <w:rsid w:val="00853BA7"/>
    <w:rsid w:val="00951790"/>
    <w:rsid w:val="00972C2B"/>
    <w:rsid w:val="00AB1D95"/>
    <w:rsid w:val="00C734E5"/>
    <w:rsid w:val="00CE1E94"/>
    <w:rsid w:val="00EC60A6"/>
    <w:rsid w:val="00F95858"/>
    <w:rsid w:val="00FB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E6C10"/>
  <w15:chartTrackingRefBased/>
  <w15:docId w15:val="{01126123-6938-492B-A9A7-F8BEA147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C0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C0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C06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C06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C06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C06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C06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C06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C06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C06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C0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C06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C068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C068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C068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C068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C068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C068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C0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C0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C06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C0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C06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C068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C068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C068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C06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C068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C0688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4C0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013AD1"/>
    <w:pPr>
      <w:spacing w:after="0" w:line="240" w:lineRule="auto"/>
    </w:pPr>
  </w:style>
  <w:style w:type="character" w:styleId="Kiemels2">
    <w:name w:val="Strong"/>
    <w:basedOn w:val="Bekezdsalapbettpusa"/>
    <w:uiPriority w:val="22"/>
    <w:qFormat/>
    <w:rsid w:val="00013AD1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5F2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200E"/>
  </w:style>
  <w:style w:type="paragraph" w:styleId="llb">
    <w:name w:val="footer"/>
    <w:basedOn w:val="Norml"/>
    <w:link w:val="llbChar"/>
    <w:uiPriority w:val="99"/>
    <w:unhideWhenUsed/>
    <w:rsid w:val="005F2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2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F4939-61DC-4281-8078-3332009E5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1309</Words>
  <Characters>9034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EDU_CHMQ_0246@sulid.hu</dc:creator>
  <cp:keywords/>
  <dc:description/>
  <cp:lastModifiedBy>Office</cp:lastModifiedBy>
  <cp:revision>8</cp:revision>
  <dcterms:created xsi:type="dcterms:W3CDTF">2025-09-03T10:30:00Z</dcterms:created>
  <dcterms:modified xsi:type="dcterms:W3CDTF">2026-09-14T11:38:00Z</dcterms:modified>
</cp:coreProperties>
</file>